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二级学院研究生秘书联系方式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1515"/>
        <w:gridCol w:w="1710"/>
        <w:gridCol w:w="3615"/>
        <w:gridCol w:w="4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学院涵盖学科方向（专业领域）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体育教育与人文学院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周老师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19962033275</w:t>
            </w:r>
          </w:p>
        </w:tc>
        <w:tc>
          <w:tcPr>
            <w:tcW w:w="3615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9120170027@nsi.edu.cn</w:t>
            </w: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学术学位：体育人文社会学、体育运动心理学</w:t>
            </w: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专业学位：体育教学、学科教学（体育）、新闻与传播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运动训练学院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余老师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19962033796</w:t>
            </w:r>
          </w:p>
        </w:tc>
        <w:tc>
          <w:tcPr>
            <w:tcW w:w="3615" w:type="dxa"/>
            <w:vAlign w:val="center"/>
          </w:tcPr>
          <w:p>
            <w:pPr>
              <w:ind w:firstLine="480" w:firstLineChars="20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9120180005@nsi.edu.cn</w:t>
            </w: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学术学位：体育教育训练学</w:t>
            </w: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专业学位：运动训练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运动健康学院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朱老师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15620406080</w:t>
            </w:r>
          </w:p>
        </w:tc>
        <w:tc>
          <w:tcPr>
            <w:tcW w:w="3615" w:type="dxa"/>
            <w:vAlign w:val="center"/>
          </w:tcPr>
          <w:p>
            <w:pPr>
              <w:ind w:firstLine="480" w:firstLineChars="20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9120200044@nsi.edu.cn</w:t>
            </w: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学术学位：运动人体科学、运动康复学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武术与艺术学院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吴老师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15651822039</w:t>
            </w:r>
          </w:p>
        </w:tc>
        <w:tc>
          <w:tcPr>
            <w:tcW w:w="3615" w:type="dxa"/>
            <w:vAlign w:val="center"/>
          </w:tcPr>
          <w:p>
            <w:pPr>
              <w:ind w:firstLine="480" w:firstLineChars="20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2015100062@nsi.edu.cn</w:t>
            </w: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学术学位：民族传统体育学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体育产业与休闲学院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刘老师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19962033965</w:t>
            </w:r>
          </w:p>
        </w:tc>
        <w:tc>
          <w:tcPr>
            <w:tcW w:w="3615" w:type="dxa"/>
            <w:vAlign w:val="center"/>
          </w:tcPr>
          <w:p>
            <w:pPr>
              <w:ind w:firstLine="480" w:firstLineChars="20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9120210091@nsi.edu.cn</w:t>
            </w: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学术学位：体育管理学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mZmODdmOTUzNDhhZTU1NTM0Mzg3N2MxZDZiMzgifQ=="/>
  </w:docVars>
  <w:rsids>
    <w:rsidRoot w:val="00000000"/>
    <w:rsid w:val="020C410E"/>
    <w:rsid w:val="38FB69D0"/>
    <w:rsid w:val="51325330"/>
    <w:rsid w:val="534D58B7"/>
    <w:rsid w:val="6E0056E2"/>
    <w:rsid w:val="6EE922BC"/>
    <w:rsid w:val="7A8238F8"/>
    <w:rsid w:val="7FC6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249</Characters>
  <Lines>0</Lines>
  <Paragraphs>0</Paragraphs>
  <TotalTime>5</TotalTime>
  <ScaleCrop>false</ScaleCrop>
  <LinksUpToDate>false</LinksUpToDate>
  <CharactersWithSpaces>249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2024-05-13T02:44:00Z</dcterms:created>
  <dc:creator>Administrator</dc:creator>
  <cp:lastModifiedBy>梁志艳</cp:lastModifiedBy>
  <dcterms:modified xsi:type="dcterms:W3CDTF">2026-05-09T10:24:07Z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72171E7476504B44AE18B18346327A45_12</vt:lpwstr>
  </property>
  <property fmtid="{D5CDD505-2E9C-101B-9397-08002B2CF9AE}" pid="4" name="KSOTemplateDocerSaveRecord">
    <vt:lpwstr>eyJoZGlkIjoiODYzMTE0YzdlMWViY2ZlNjU3MDI4NThhNTFmYzRjMjQiLCJ1c2VySWQiOiIxNTYwMzE3MDQ1In0=</vt:lpwstr>
  </property>
</Properties>
</file>